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2408B5" w:rsidRPr="002408B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C738B6" w:rsidRPr="002408B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195D8E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</w:t>
            </w:r>
            <w:r w:rsidR="00551B05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B05" w:rsidRPr="002408B5" w:rsidTr="003A0DEB">
        <w:trPr>
          <w:trHeight w:val="538"/>
        </w:trPr>
        <w:tc>
          <w:tcPr>
            <w:tcW w:w="3969" w:type="dxa"/>
            <w:shd w:val="clear" w:color="auto" w:fill="FFFFFF" w:themeFill="background1"/>
          </w:tcPr>
          <w:p w:rsidR="00551B05" w:rsidRPr="002408B5" w:rsidRDefault="00551B05" w:rsidP="00DC37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5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Há </w:t>
            </w:r>
            <w:r w:rsidR="00DC375B">
              <w:rPr>
                <w:rFonts w:ascii="Arial" w:eastAsia="Times New Roman" w:hAnsi="Arial" w:cs="Arial"/>
                <w:b/>
                <w:sz w:val="20"/>
                <w:szCs w:val="20"/>
              </w:rPr>
              <w:t>participação de egresso nessa atividade</w:t>
            </w:r>
            <w:r w:rsidR="00481F6C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B05" w:rsidRPr="002408B5" w:rsidTr="00EF5EA5">
        <w:tc>
          <w:tcPr>
            <w:tcW w:w="3969" w:type="dxa"/>
            <w:shd w:val="clear" w:color="auto" w:fill="FFFFFF" w:themeFill="background1"/>
          </w:tcPr>
          <w:p w:rsidR="00551B05" w:rsidRPr="002408B5" w:rsidRDefault="00551B05" w:rsidP="00551B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804C0B" w:rsidRPr="002408B5" w:rsidRDefault="00804C0B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804C0B" w:rsidRPr="002408B5" w:rsidRDefault="00804C0B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3965"/>
        <w:gridCol w:w="1288"/>
      </w:tblGrid>
      <w:tr w:rsidR="002408B5" w:rsidRPr="002408B5" w:rsidTr="00A24D3E">
        <w:tc>
          <w:tcPr>
            <w:tcW w:w="10502" w:type="dxa"/>
            <w:gridSpan w:val="4"/>
            <w:shd w:val="clear" w:color="auto" w:fill="FFFFFF" w:themeFill="background1"/>
          </w:tcPr>
          <w:p w:rsidR="00EF5EA5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DADOS DE IDENTIFICAÇÃO DO CURSO</w:t>
            </w:r>
          </w:p>
        </w:tc>
      </w:tr>
      <w:tr w:rsidR="002408B5" w:rsidRPr="002408B5" w:rsidTr="00A24D3E">
        <w:trPr>
          <w:trHeight w:val="477"/>
        </w:trPr>
        <w:tc>
          <w:tcPr>
            <w:tcW w:w="5249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PRESENCIAL</w:t>
            </w:r>
          </w:p>
        </w:tc>
        <w:tc>
          <w:tcPr>
            <w:tcW w:w="5253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SEMIPRESENCIAL OU A DISTÂNCIA</w:t>
            </w:r>
          </w:p>
        </w:tc>
      </w:tr>
      <w:tr w:rsidR="002408B5" w:rsidRPr="002408B5" w:rsidTr="00A24D3E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p w:rsidR="00BB5E77" w:rsidRDefault="00BB5E77"/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3544"/>
        <w:gridCol w:w="579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EXTENSÃO</w:t>
            </w: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551B05">
            <w:pPr>
              <w:pStyle w:val="Default"/>
              <w:jc w:val="both"/>
              <w:rPr>
                <w:rFonts w:eastAsia="Arial Unicode MS"/>
                <w:smallCaps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6D060A" w:rsidP="006D060A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43262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7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70"/>
        <w:gridCol w:w="1173"/>
        <w:gridCol w:w="270"/>
        <w:gridCol w:w="3985"/>
        <w:gridCol w:w="270"/>
        <w:gridCol w:w="3513"/>
      </w:tblGrid>
      <w:tr w:rsidR="002408B5" w:rsidRPr="002408B5" w:rsidTr="00BB5E77">
        <w:trPr>
          <w:trHeight w:val="426"/>
        </w:trPr>
        <w:tc>
          <w:tcPr>
            <w:tcW w:w="10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1B3" w:rsidRPr="002408B5" w:rsidRDefault="00DA51B3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2408B5" w:rsidRPr="002408B5" w:rsidTr="00BB5E77">
        <w:trPr>
          <w:trHeight w:val="2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284F7D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512A7F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</w:t>
            </w:r>
            <w:r w:rsidR="00E7372E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Ministrante</w:t>
            </w:r>
          </w:p>
          <w:p w:rsidR="004F4FDC" w:rsidRPr="002408B5" w:rsidRDefault="004F4FDC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6D060A" w:rsidRDefault="00E7372E" w:rsidP="006D06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77001" w:rsidRDefault="00177001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608"/>
      </w:tblGrid>
      <w:tr w:rsidR="002408B5" w:rsidRPr="002408B5" w:rsidTr="002408B5">
        <w:trPr>
          <w:trHeight w:val="520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F84365" w:rsidRPr="002408B5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(Descrever materiais, equipamentos, software, necessidade de inscrição, material para divulgação</w:t>
            </w:r>
            <w:r w:rsidR="00BA11FE">
              <w:rPr>
                <w:rFonts w:ascii="Arial" w:hAnsi="Arial" w:cs="Arial"/>
                <w:b/>
                <w:sz w:val="20"/>
                <w:szCs w:val="20"/>
              </w:rPr>
              <w:t xml:space="preserve"> e etc.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2408B5">
        <w:trPr>
          <w:trHeight w:val="517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AE0977" w:rsidRPr="002408B5" w:rsidRDefault="00AE0977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70EF0" w:rsidRPr="002408B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Pr="002408B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2408B5">
        <w:rPr>
          <w:rFonts w:ascii="Arial" w:hAnsi="Arial" w:cs="Arial"/>
          <w:sz w:val="20"/>
          <w:szCs w:val="20"/>
        </w:rPr>
        <w:t xml:space="preserve">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C578BC" w:rsidRPr="002408B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2408B5">
        <w:rPr>
          <w:rFonts w:ascii="Arial" w:hAnsi="Arial" w:cs="Arial"/>
          <w:sz w:val="20"/>
          <w:szCs w:val="20"/>
        </w:rPr>
        <w:t xml:space="preserve">em </w:t>
      </w:r>
      <w:r w:rsidRPr="002408B5">
        <w:rPr>
          <w:rFonts w:ascii="Arial" w:hAnsi="Arial" w:cs="Arial"/>
          <w:sz w:val="20"/>
          <w:szCs w:val="20"/>
        </w:rPr>
        <w:t xml:space="preserve">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2408B5">
        <w:rPr>
          <w:rFonts w:ascii="Arial" w:hAnsi="Arial" w:cs="Arial"/>
          <w:sz w:val="20"/>
          <w:szCs w:val="20"/>
        </w:rPr>
        <w:t>.</w:t>
      </w:r>
    </w:p>
    <w:p w:rsidR="00C578BC" w:rsidRPr="002408B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64BA0" w:rsidRDefault="00C64BA0" w:rsidP="00C64B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64BA0" w:rsidTr="00C64BA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4BA0" w:rsidRDefault="00C64BA0" w:rsidP="00C64BA0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Pós-Graduação, Pesquisa, Extensão e Assuntos Comunitários</w:t>
            </w:r>
          </w:p>
        </w:tc>
      </w:tr>
      <w:tr w:rsidR="00C64BA0" w:rsidTr="00C64BA0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Default="00C64BA0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Defiro  </w:t>
            </w:r>
          </w:p>
          <w:p w:rsidR="00C64BA0" w:rsidRDefault="00C64BA0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Indefiro</w:t>
            </w:r>
          </w:p>
        </w:tc>
      </w:tr>
      <w:tr w:rsidR="00C64BA0" w:rsidTr="00C64BA0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64BA0" w:rsidRDefault="00C64BA0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C64BA0" w:rsidTr="00C64BA0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Default="00C64BA0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:rsidR="00C64BA0" w:rsidRDefault="00C64BA0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C64BA0" w:rsidRDefault="00C64BA0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C64BA0" w:rsidRDefault="00C64BA0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C64BA0" w:rsidRDefault="00C64BA0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C64BA0" w:rsidRDefault="00C64BA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Profa. Dra. Liya Regina Mikami </w:t>
            </w:r>
          </w:p>
          <w:p w:rsidR="00C64BA0" w:rsidRDefault="00C64BA0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Diretora de Pós-Graduação, Pesquisa, Extensão e Assuntos Comunitários</w:t>
            </w:r>
          </w:p>
        </w:tc>
      </w:tr>
    </w:tbl>
    <w:p w:rsidR="00C64BA0" w:rsidRPr="00C64BA0" w:rsidRDefault="00C64BA0" w:rsidP="00C64B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64BA0" w:rsidRPr="00C64BA0" w:rsidSect="00551C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2E" w:rsidRDefault="00F3342E" w:rsidP="00735998">
      <w:pPr>
        <w:spacing w:after="0" w:line="240" w:lineRule="auto"/>
      </w:pPr>
      <w:r>
        <w:separator/>
      </w:r>
    </w:p>
  </w:endnote>
  <w:endnote w:type="continuationSeparator" w:id="0">
    <w:p w:rsidR="00F3342E" w:rsidRDefault="00F3342E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2E" w:rsidRDefault="00F3342E" w:rsidP="00735998">
      <w:pPr>
        <w:spacing w:after="0" w:line="240" w:lineRule="auto"/>
      </w:pPr>
      <w:r>
        <w:separator/>
      </w:r>
    </w:p>
  </w:footnote>
  <w:footnote w:type="continuationSeparator" w:id="0">
    <w:p w:rsidR="00F3342E" w:rsidRDefault="00F3342E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00C0402" wp14:editId="380274A7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880" w:rsidRDefault="00223880" w:rsidP="00223880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Direção de Pós-Graduação, Pesquisa, Extensão e Assuntos Comunitários</w:t>
    </w:r>
  </w:p>
  <w:p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- CURSO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23880"/>
    <w:rsid w:val="002408B5"/>
    <w:rsid w:val="00284F7D"/>
    <w:rsid w:val="002B1925"/>
    <w:rsid w:val="003100BF"/>
    <w:rsid w:val="00351F01"/>
    <w:rsid w:val="00367201"/>
    <w:rsid w:val="00375D06"/>
    <w:rsid w:val="003A0DEB"/>
    <w:rsid w:val="003B1DDB"/>
    <w:rsid w:val="004459E5"/>
    <w:rsid w:val="00481F6C"/>
    <w:rsid w:val="00482102"/>
    <w:rsid w:val="004921D7"/>
    <w:rsid w:val="004E6D79"/>
    <w:rsid w:val="004F4FDC"/>
    <w:rsid w:val="00512A7F"/>
    <w:rsid w:val="00551B05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D060A"/>
    <w:rsid w:val="006E0701"/>
    <w:rsid w:val="00716BE7"/>
    <w:rsid w:val="00727A0C"/>
    <w:rsid w:val="00734A67"/>
    <w:rsid w:val="00735998"/>
    <w:rsid w:val="007670CF"/>
    <w:rsid w:val="007F5196"/>
    <w:rsid w:val="00804C0B"/>
    <w:rsid w:val="00843262"/>
    <w:rsid w:val="008825CA"/>
    <w:rsid w:val="0089506F"/>
    <w:rsid w:val="008B17DD"/>
    <w:rsid w:val="008E0D32"/>
    <w:rsid w:val="008E5679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A11FE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64BA0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C375B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3342E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81AF-1BF9-4438-B7F2-33F39A5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10</cp:revision>
  <cp:lastPrinted>2015-06-11T15:02:00Z</cp:lastPrinted>
  <dcterms:created xsi:type="dcterms:W3CDTF">2016-03-08T12:52:00Z</dcterms:created>
  <dcterms:modified xsi:type="dcterms:W3CDTF">2019-07-01T16:58:00Z</dcterms:modified>
</cp:coreProperties>
</file>